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E31" w:rsidRDefault="00565E31" w:rsidP="00565E3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565E31" w:rsidRDefault="00565E31" w:rsidP="00565E3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МКУ ДО ДЮСШ </w:t>
      </w:r>
    </w:p>
    <w:p w:rsidR="00565E31" w:rsidRDefault="00565E31" w:rsidP="00565E3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Камышловского района</w:t>
      </w:r>
    </w:p>
    <w:p w:rsidR="00565E31" w:rsidRDefault="00565E31" w:rsidP="00565E3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О.А.Колясникова</w:t>
      </w:r>
      <w:proofErr w:type="spellEnd"/>
    </w:p>
    <w:p w:rsidR="00565E31" w:rsidRDefault="00565E31" w:rsidP="00565E3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«____»_______________2018 г.</w:t>
      </w:r>
    </w:p>
    <w:p w:rsidR="00565E31" w:rsidRDefault="00565E31" w:rsidP="00565E3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565E31" w:rsidRDefault="00565E31" w:rsidP="00565E3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 о</w:t>
      </w:r>
    </w:p>
    <w:p w:rsidR="00565E31" w:rsidRDefault="00565E31" w:rsidP="00565E3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Всероссийских массовых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соревнованиях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по мини-футболу  </w:t>
      </w:r>
    </w:p>
    <w:p w:rsidR="00565E31" w:rsidRDefault="00565E31" w:rsidP="00565E3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«Футбольная страна – 2018» </w:t>
      </w:r>
    </w:p>
    <w:p w:rsidR="00565E31" w:rsidRDefault="00565E31" w:rsidP="00565E3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районе. </w:t>
      </w:r>
    </w:p>
    <w:p w:rsidR="00565E31" w:rsidRDefault="00565E31" w:rsidP="00565E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565E31" w:rsidRDefault="00565E31" w:rsidP="00565E3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1.развитие и пропаганда детско-юношеского мини-футбола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районе;</w:t>
      </w:r>
    </w:p>
    <w:p w:rsidR="00565E31" w:rsidRDefault="00565E31" w:rsidP="00565E3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2.привлечение подрастающего поколения к регулярным занятиям физической культурой;</w:t>
      </w:r>
    </w:p>
    <w:p w:rsidR="00565E31" w:rsidRDefault="00565E31" w:rsidP="00565E3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3.выявление сильнейших команд и игроков в мини-футбол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районе;</w:t>
      </w:r>
    </w:p>
    <w:p w:rsidR="00565E31" w:rsidRDefault="00565E31" w:rsidP="00565E3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65E31" w:rsidRDefault="00565E31" w:rsidP="00565E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сроки проведения соревнования.</w:t>
      </w:r>
    </w:p>
    <w:p w:rsidR="00565E31" w:rsidRDefault="00565E31" w:rsidP="00565E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Соревнования проводятся </w:t>
      </w:r>
      <w:r w:rsidR="00051E86">
        <w:rPr>
          <w:rFonts w:ascii="Times New Roman" w:hAnsi="Times New Roman" w:cs="Times New Roman"/>
          <w:sz w:val="24"/>
          <w:szCs w:val="24"/>
        </w:rPr>
        <w:t xml:space="preserve">с </w:t>
      </w:r>
      <w:r w:rsidR="00051E86">
        <w:rPr>
          <w:rFonts w:ascii="Times New Roman" w:hAnsi="Times New Roman" w:cs="Times New Roman"/>
          <w:b/>
          <w:sz w:val="24"/>
          <w:szCs w:val="24"/>
        </w:rPr>
        <w:t xml:space="preserve">9 по </w:t>
      </w:r>
      <w:r>
        <w:rPr>
          <w:rFonts w:ascii="Times New Roman" w:hAnsi="Times New Roman" w:cs="Times New Roman"/>
          <w:b/>
          <w:sz w:val="24"/>
          <w:szCs w:val="24"/>
        </w:rPr>
        <w:t>12 октября 2018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Обуховском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на стадионе МКОУ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Обуховск</w:t>
      </w:r>
      <w:r w:rsidR="00051E86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051E86">
        <w:rPr>
          <w:rFonts w:ascii="Times New Roman" w:hAnsi="Times New Roman" w:cs="Times New Roman"/>
          <w:sz w:val="24"/>
          <w:szCs w:val="24"/>
        </w:rPr>
        <w:t xml:space="preserve"> СОШ. Начало соревнований в 12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.00 часов. Состав участников 4 игрока, плюс вратарь (запасные 3 человека).</w:t>
      </w:r>
    </w:p>
    <w:p w:rsidR="00565E31" w:rsidRDefault="00051E86" w:rsidP="00565E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565E31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="00565E31">
        <w:rPr>
          <w:rFonts w:ascii="Times New Roman" w:hAnsi="Times New Roman" w:cs="Times New Roman"/>
          <w:sz w:val="24"/>
          <w:szCs w:val="24"/>
        </w:rPr>
        <w:t>:</w:t>
      </w:r>
    </w:p>
    <w:p w:rsidR="00565E31" w:rsidRDefault="00051E86" w:rsidP="00565E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1группа – 2008</w:t>
      </w:r>
      <w:r w:rsidR="00565E31">
        <w:rPr>
          <w:rFonts w:ascii="Times New Roman" w:hAnsi="Times New Roman" w:cs="Times New Roman"/>
          <w:sz w:val="24"/>
          <w:szCs w:val="24"/>
        </w:rPr>
        <w:t xml:space="preserve">  г.р. и младше;</w:t>
      </w:r>
    </w:p>
    <w:p w:rsidR="00565E31" w:rsidRPr="00051E86" w:rsidRDefault="00051E86" w:rsidP="00565E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65E31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="00565E31">
        <w:rPr>
          <w:rFonts w:ascii="Times New Roman" w:hAnsi="Times New Roman" w:cs="Times New Roman"/>
          <w:sz w:val="24"/>
          <w:szCs w:val="24"/>
        </w:rPr>
        <w:t>:</w:t>
      </w:r>
    </w:p>
    <w:p w:rsidR="00565E31" w:rsidRDefault="00051E86" w:rsidP="00565E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 – 2006-2007</w:t>
      </w:r>
      <w:r w:rsidR="00565E31">
        <w:rPr>
          <w:rFonts w:ascii="Times New Roman" w:hAnsi="Times New Roman" w:cs="Times New Roman"/>
          <w:sz w:val="24"/>
          <w:szCs w:val="24"/>
        </w:rPr>
        <w:t xml:space="preserve"> г.р.;</w:t>
      </w:r>
    </w:p>
    <w:p w:rsidR="00051E86" w:rsidRPr="00051E86" w:rsidRDefault="00051E86" w:rsidP="00565E3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51E86">
        <w:rPr>
          <w:rFonts w:ascii="Times New Roman" w:hAnsi="Times New Roman" w:cs="Times New Roman"/>
          <w:b/>
          <w:sz w:val="24"/>
          <w:szCs w:val="24"/>
        </w:rPr>
        <w:t>11 октября:</w:t>
      </w:r>
    </w:p>
    <w:p w:rsidR="00051E86" w:rsidRDefault="00051E86" w:rsidP="00565E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группа – 2004-2005 г.р.</w:t>
      </w:r>
    </w:p>
    <w:p w:rsidR="00051E86" w:rsidRPr="00051E86" w:rsidRDefault="00051E86" w:rsidP="00565E3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51E86">
        <w:rPr>
          <w:rFonts w:ascii="Times New Roman" w:hAnsi="Times New Roman" w:cs="Times New Roman"/>
          <w:b/>
          <w:sz w:val="24"/>
          <w:szCs w:val="24"/>
        </w:rPr>
        <w:t>12 октября:</w:t>
      </w:r>
    </w:p>
    <w:p w:rsidR="00051E86" w:rsidRDefault="00051E86" w:rsidP="00565E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группа – 2003 г.р. и старше.</w:t>
      </w:r>
    </w:p>
    <w:p w:rsidR="00051E86" w:rsidRDefault="00051E86" w:rsidP="00565E3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65E31" w:rsidRDefault="00565E31" w:rsidP="00565E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Руководство проведением соревнования.</w:t>
      </w:r>
    </w:p>
    <w:p w:rsidR="00565E31" w:rsidRDefault="00565E31" w:rsidP="00565E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Общее руководство проведением соревнования возлагается на судейскую бригаду МКУ ДО ДЮСШ Камышловского района. Главный судья соревнований: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Коровкин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Д.Г. Главный секретарь соревнований: Кашин Д.А.</w:t>
      </w:r>
    </w:p>
    <w:p w:rsidR="00565E31" w:rsidRDefault="00565E31" w:rsidP="00565E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Регламент и система проведения соревнований.</w:t>
      </w:r>
    </w:p>
    <w:p w:rsidR="00565E31" w:rsidRDefault="00565E31" w:rsidP="00565E3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Регламент и система проведения соревнований определяются по прибытию команд на соревнование.  Игры пройдут по правилам ФИФА мини-футбола. Именные заявки, заверенные врачом, с указанием фамилии, имени, отчества, года рождения и домашним адресом принимаются на заседании судейской перед началом соревнований.</w:t>
      </w:r>
    </w:p>
    <w:p w:rsidR="00565E31" w:rsidRDefault="00565E31" w:rsidP="00565E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проведения соревнований.</w:t>
      </w:r>
    </w:p>
    <w:p w:rsidR="00565E31" w:rsidRDefault="00565E31" w:rsidP="00565E3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игроков в заявке должно быть не больше 8 человек;</w:t>
      </w:r>
    </w:p>
    <w:p w:rsidR="00565E31" w:rsidRDefault="00565E31" w:rsidP="00565E3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игроков во время игры должно быть не меньше 5 человек;</w:t>
      </w:r>
    </w:p>
    <w:p w:rsidR="00565E31" w:rsidRDefault="00565E31" w:rsidP="00565E3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любой возрастной группе допускаются девочки старше на 1 год и юноши младшего возраста на 1 год;</w:t>
      </w:r>
    </w:p>
    <w:p w:rsidR="00565E31" w:rsidRDefault="00565E31" w:rsidP="00565E3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допускаются игроки, имеющие спортивную обувь (без шипов);</w:t>
      </w:r>
    </w:p>
    <w:p w:rsidR="00565E31" w:rsidRDefault="00565E31" w:rsidP="00565E3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 допускаются команды, имеющие единую форму или манишки единым цветом;</w:t>
      </w:r>
    </w:p>
    <w:p w:rsidR="00565E31" w:rsidRDefault="00565E31" w:rsidP="00565E3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не допускаются команды без руководителя.</w:t>
      </w:r>
    </w:p>
    <w:p w:rsidR="00565E31" w:rsidRDefault="00565E31" w:rsidP="00565E31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Награждение.</w:t>
      </w:r>
    </w:p>
    <w:p w:rsidR="00565E31" w:rsidRDefault="00565E31" w:rsidP="00565E3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Команды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занявшие 1-3 место награждаются  грамотами, игроки награждаются грамотами и медалями МКУ ДО ДЮСШ Камышловского района.</w:t>
      </w:r>
    </w:p>
    <w:p w:rsidR="00565E31" w:rsidRDefault="00565E31" w:rsidP="00565E3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5E31" w:rsidRDefault="00565E31" w:rsidP="00565E3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565E31" w:rsidRDefault="00565E31" w:rsidP="00565E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 8(34375) 41-7-97</w:t>
      </w:r>
    </w:p>
    <w:p w:rsidR="00A41434" w:rsidRDefault="00A41434"/>
    <w:sectPr w:rsidR="00A41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9398B"/>
    <w:multiLevelType w:val="hybridMultilevel"/>
    <w:tmpl w:val="2D14D9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A75"/>
    <w:rsid w:val="00051E86"/>
    <w:rsid w:val="00103A75"/>
    <w:rsid w:val="00565E31"/>
    <w:rsid w:val="00A4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E3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E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3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330</Words>
  <Characters>1887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2018-09-25T02:19:00Z</dcterms:created>
  <dcterms:modified xsi:type="dcterms:W3CDTF">2018-09-25T02:51:00Z</dcterms:modified>
</cp:coreProperties>
</file>